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1D75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专家入库申请表</w:t>
      </w:r>
      <w:bookmarkEnd w:id="0"/>
    </w:p>
    <w:p w14:paraId="7D671A8C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一、基本信息</w:t>
      </w:r>
      <w:r>
        <w:rPr>
          <w:rFonts w:hint="eastAsia"/>
          <w:sz w:val="36"/>
          <w:szCs w:val="44"/>
          <w:lang w:val="en-US" w:eastAsia="zh-CN"/>
        </w:rPr>
        <w:t>：</w:t>
      </w:r>
    </w:p>
    <w:p w14:paraId="0884BEDB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姓名：</w:t>
      </w:r>
    </w:p>
    <w:p w14:paraId="522CDC87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性别：</w:t>
      </w:r>
    </w:p>
    <w:p w14:paraId="0AFFC5FA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出生日期：</w:t>
      </w:r>
    </w:p>
    <w:p w14:paraId="711CD496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学位：</w:t>
      </w:r>
    </w:p>
    <w:p w14:paraId="72C10590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职称：</w:t>
      </w:r>
    </w:p>
    <w:p w14:paraId="6D22C5FB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职务：</w:t>
      </w:r>
    </w:p>
    <w:p w14:paraId="5366D410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所在学院：</w:t>
      </w:r>
    </w:p>
    <w:p w14:paraId="139AB5E9">
      <w:pPr>
        <w:rPr>
          <w:rFonts w:hint="eastAsia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主要服务产业技术领域</w:t>
      </w:r>
      <w:r>
        <w:rPr>
          <w:rFonts w:hint="eastAsia"/>
          <w:sz w:val="36"/>
          <w:szCs w:val="44"/>
          <w:lang w:val="en-US" w:eastAsia="zh-CN"/>
        </w:rPr>
        <w:t>：</w:t>
      </w:r>
    </w:p>
    <w:p w14:paraId="185FE320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办公电话：</w:t>
      </w:r>
    </w:p>
    <w:p w14:paraId="44F0F170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移动电话：</w:t>
      </w:r>
    </w:p>
    <w:p w14:paraId="1E41F804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电子邮箱：</w:t>
      </w:r>
    </w:p>
    <w:p w14:paraId="23D108C5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研究方向（不超过150字）：</w:t>
      </w:r>
    </w:p>
    <w:p w14:paraId="5B7A5B44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依托研究平台（不超过150字）：</w:t>
      </w:r>
    </w:p>
    <w:p w14:paraId="6D41EF4C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二、专家介绍：</w:t>
      </w:r>
    </w:p>
    <w:p w14:paraId="5695AEAA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1.科研能力与业绩（300字以内简介）</w:t>
      </w:r>
    </w:p>
    <w:p w14:paraId="7C4C03F6">
      <w:pPr>
        <w:rPr>
          <w:rFonts w:hint="eastAsia"/>
          <w:sz w:val="36"/>
          <w:szCs w:val="44"/>
          <w:lang w:val="en-US" w:eastAsia="zh-CN"/>
        </w:rPr>
      </w:pPr>
    </w:p>
    <w:p w14:paraId="473544DF">
      <w:pPr>
        <w:rPr>
          <w:rFonts w:hint="eastAsia"/>
          <w:sz w:val="36"/>
          <w:szCs w:val="44"/>
          <w:lang w:val="en-US" w:eastAsia="zh-CN"/>
        </w:rPr>
      </w:pPr>
    </w:p>
    <w:p w14:paraId="286B90D4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2.主要咨询专长与案例（500字以内简介）</w:t>
      </w:r>
    </w:p>
    <w:p w14:paraId="41E4945B"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TY1MWEyOGNmZjkzZjc5ZjNiYjI2OWU4YTZhMjkifQ=="/>
  </w:docVars>
  <w:rsids>
    <w:rsidRoot w:val="00000000"/>
    <w:rsid w:val="12B02035"/>
    <w:rsid w:val="1E8C76F2"/>
    <w:rsid w:val="28E53107"/>
    <w:rsid w:val="701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2</TotalTime>
  <ScaleCrop>false</ScaleCrop>
  <LinksUpToDate>false</LinksUpToDate>
  <CharactersWithSpaces>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2025-04-18T01:03:00Z</dcterms:created>
  <dc:creator>Administrator</dc:creator>
  <cp:lastModifiedBy>KOALA</cp:lastModifiedBy>
  <dcterms:modified xsi:type="dcterms:W3CDTF">2026-06-30T08:04:17Z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38A5D9E20F424558932E6554C069DCDB_13</vt:lpwstr>
  </property>
  <property fmtid="{D5CDD505-2E9C-101B-9397-08002B2CF9AE}" pid="4" name="KSOTemplateDocerSaveRecord">
    <vt:lpwstr>eyJoZGlkIjoiYzRlZDExNGViNmFiYTI1NWVmMTc3NzY2OTdjYzVkYzgiLCJ1c2VySWQiOiIyNDY3NTQ5OTAifQ==</vt:lpwstr>
  </property>
</Properties>
</file>